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042B" w:rsidRDefault="009D5C1C">
      <w:pPr>
        <w:pStyle w:val="CorpoA"/>
        <w:jc w:val="center"/>
        <w:rPr>
          <w:rFonts w:hint="eastAsia"/>
        </w:rPr>
      </w:pPr>
      <w:r>
        <w:rPr>
          <w:rFonts w:hint="eastAsia"/>
        </w:rPr>
        <w:t>S</w:t>
      </w:r>
      <w:r>
        <w:t>ez._</w:t>
      </w:r>
    </w:p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22042B">
      <w:pPr>
        <w:pStyle w:val="CorpoA"/>
        <w:jc w:val="center"/>
        <w:rPr>
          <w:rFonts w:hint="eastAsia"/>
        </w:rPr>
      </w:pPr>
    </w:p>
    <w:p w:rsidR="0022042B" w:rsidRDefault="00617119">
      <w:pPr>
        <w:pStyle w:val="CorpoA"/>
        <w:jc w:val="center"/>
        <w:rPr>
          <w:rStyle w:val="Nessuno"/>
          <w:rFonts w:hint="eastAsia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292923</wp:posOffset>
            </wp:positionH>
            <wp:positionV relativeFrom="page">
              <wp:posOffset>0</wp:posOffset>
            </wp:positionV>
            <wp:extent cx="5517773" cy="2272270"/>
            <wp:effectExtent l="0" t="0" r="0" b="0"/>
            <wp:wrapThrough wrapText="bothSides" distL="152400" distR="152400">
              <wp:wrapPolygon edited="1">
                <wp:start x="380" y="768"/>
                <wp:lineTo x="380" y="1588"/>
                <wp:lineTo x="4240" y="1588"/>
                <wp:lineTo x="4240" y="9527"/>
                <wp:lineTo x="3670" y="9527"/>
                <wp:lineTo x="3670" y="12088"/>
                <wp:lineTo x="3776" y="12140"/>
                <wp:lineTo x="3818" y="14035"/>
                <wp:lineTo x="3923" y="14240"/>
                <wp:lineTo x="4177" y="14137"/>
                <wp:lineTo x="4261" y="13728"/>
                <wp:lineTo x="4261" y="12140"/>
                <wp:lineTo x="4388" y="12140"/>
                <wp:lineTo x="4345" y="14086"/>
                <wp:lineTo x="4177" y="14496"/>
                <wp:lineTo x="3818" y="14445"/>
                <wp:lineTo x="3670" y="13984"/>
                <wp:lineTo x="3670" y="12088"/>
                <wp:lineTo x="3670" y="9527"/>
                <wp:lineTo x="3544" y="9527"/>
                <wp:lineTo x="3544" y="12088"/>
                <wp:lineTo x="3586" y="12396"/>
                <wp:lineTo x="3354" y="12396"/>
                <wp:lineTo x="3354" y="14496"/>
                <wp:lineTo x="3227" y="14496"/>
                <wp:lineTo x="3227" y="12396"/>
                <wp:lineTo x="2995" y="12396"/>
                <wp:lineTo x="2995" y="12140"/>
                <wp:lineTo x="3544" y="12088"/>
                <wp:lineTo x="3544" y="9527"/>
                <wp:lineTo x="2784" y="9527"/>
                <wp:lineTo x="2784" y="12140"/>
                <wp:lineTo x="2890" y="12140"/>
                <wp:lineTo x="2890" y="14496"/>
                <wp:lineTo x="2784" y="14496"/>
                <wp:lineTo x="2784" y="12140"/>
                <wp:lineTo x="2784" y="9527"/>
                <wp:lineTo x="2109" y="9527"/>
                <wp:lineTo x="2109" y="12088"/>
                <wp:lineTo x="2679" y="12140"/>
                <wp:lineTo x="2679" y="12396"/>
                <wp:lineTo x="2447" y="12396"/>
                <wp:lineTo x="2447" y="14496"/>
                <wp:lineTo x="2320" y="14496"/>
                <wp:lineTo x="2320" y="12396"/>
                <wp:lineTo x="2088" y="12396"/>
                <wp:lineTo x="2109" y="12088"/>
                <wp:lineTo x="2109" y="9527"/>
                <wp:lineTo x="1751" y="9527"/>
                <wp:lineTo x="1751" y="12037"/>
                <wp:lineTo x="2004" y="12293"/>
                <wp:lineTo x="1983" y="12498"/>
                <wp:lineTo x="1877" y="12447"/>
                <wp:lineTo x="1645" y="12447"/>
                <wp:lineTo x="1645" y="12908"/>
                <wp:lineTo x="2025" y="13420"/>
                <wp:lineTo x="2004" y="14240"/>
                <wp:lineTo x="1814" y="14547"/>
                <wp:lineTo x="1540" y="14393"/>
                <wp:lineTo x="1434" y="13881"/>
                <wp:lineTo x="1561" y="13830"/>
                <wp:lineTo x="1624" y="14189"/>
                <wp:lineTo x="1877" y="14137"/>
                <wp:lineTo x="1920" y="13625"/>
                <wp:lineTo x="1498" y="12959"/>
                <wp:lineTo x="1519" y="12293"/>
                <wp:lineTo x="1751" y="12037"/>
                <wp:lineTo x="1751" y="9527"/>
                <wp:lineTo x="1181" y="9527"/>
                <wp:lineTo x="1181" y="12140"/>
                <wp:lineTo x="1308" y="12140"/>
                <wp:lineTo x="1308" y="14496"/>
                <wp:lineTo x="1181" y="14496"/>
                <wp:lineTo x="1181" y="12140"/>
                <wp:lineTo x="1181" y="9527"/>
                <wp:lineTo x="380" y="9527"/>
                <wp:lineTo x="380" y="14752"/>
                <wp:lineTo x="21220" y="14752"/>
                <wp:lineTo x="21220" y="20847"/>
                <wp:lineTo x="380" y="20847"/>
                <wp:lineTo x="380" y="14752"/>
                <wp:lineTo x="380" y="9527"/>
                <wp:lineTo x="380" y="1588"/>
                <wp:lineTo x="380" y="768"/>
                <wp:lineTo x="4472" y="768"/>
                <wp:lineTo x="4472" y="12088"/>
                <wp:lineTo x="5041" y="12140"/>
                <wp:lineTo x="5041" y="12396"/>
                <wp:lineTo x="4809" y="12396"/>
                <wp:lineTo x="4809" y="14496"/>
                <wp:lineTo x="4683" y="14496"/>
                <wp:lineTo x="4683" y="12396"/>
                <wp:lineTo x="4451" y="12396"/>
                <wp:lineTo x="4472" y="12088"/>
                <wp:lineTo x="4472" y="768"/>
                <wp:lineTo x="5442" y="768"/>
                <wp:lineTo x="5442" y="12088"/>
                <wp:lineTo x="5695" y="12152"/>
                <wp:lineTo x="5695" y="12396"/>
                <wp:lineTo x="5379" y="12447"/>
                <wp:lineTo x="5210" y="12959"/>
                <wp:lineTo x="5231" y="13779"/>
                <wp:lineTo x="5463" y="14240"/>
                <wp:lineTo x="5801" y="14137"/>
                <wp:lineTo x="5970" y="13574"/>
                <wp:lineTo x="5927" y="12754"/>
                <wp:lineTo x="5695" y="12396"/>
                <wp:lineTo x="5695" y="12152"/>
                <wp:lineTo x="5843" y="12191"/>
                <wp:lineTo x="6054" y="12754"/>
                <wp:lineTo x="6054" y="13881"/>
                <wp:lineTo x="5822" y="14445"/>
                <wp:lineTo x="5358" y="14445"/>
                <wp:lineTo x="5105" y="13830"/>
                <wp:lineTo x="5126" y="12703"/>
                <wp:lineTo x="5379" y="12140"/>
                <wp:lineTo x="5442" y="12088"/>
                <wp:lineTo x="5442" y="768"/>
                <wp:lineTo x="7045" y="768"/>
                <wp:lineTo x="7045" y="12037"/>
                <wp:lineTo x="7320" y="12242"/>
                <wp:lineTo x="7298" y="12498"/>
                <wp:lineTo x="6940" y="12345"/>
                <wp:lineTo x="6708" y="12806"/>
                <wp:lineTo x="6708" y="13779"/>
                <wp:lineTo x="6919" y="14240"/>
                <wp:lineTo x="7256" y="14137"/>
                <wp:lineTo x="7320" y="14035"/>
                <wp:lineTo x="7277" y="14445"/>
                <wp:lineTo x="6834" y="14445"/>
                <wp:lineTo x="6581" y="13830"/>
                <wp:lineTo x="6581" y="12754"/>
                <wp:lineTo x="6813" y="12191"/>
                <wp:lineTo x="7045" y="12037"/>
                <wp:lineTo x="7045" y="768"/>
                <wp:lineTo x="7889" y="768"/>
                <wp:lineTo x="7889" y="12037"/>
                <wp:lineTo x="7995" y="12127"/>
                <wp:lineTo x="7995" y="12396"/>
                <wp:lineTo x="7699" y="12447"/>
                <wp:lineTo x="7530" y="12959"/>
                <wp:lineTo x="7552" y="13779"/>
                <wp:lineTo x="7784" y="14240"/>
                <wp:lineTo x="8121" y="14137"/>
                <wp:lineTo x="8290" y="13574"/>
                <wp:lineTo x="8248" y="12806"/>
                <wp:lineTo x="8058" y="12396"/>
                <wp:lineTo x="7995" y="12396"/>
                <wp:lineTo x="7995" y="12127"/>
                <wp:lineTo x="8248" y="12345"/>
                <wp:lineTo x="8416" y="13010"/>
                <wp:lineTo x="8353" y="13984"/>
                <wp:lineTo x="8079" y="14496"/>
                <wp:lineTo x="7678" y="14445"/>
                <wp:lineTo x="7425" y="13830"/>
                <wp:lineTo x="7425" y="12806"/>
                <wp:lineTo x="7699" y="12140"/>
                <wp:lineTo x="7889" y="12037"/>
                <wp:lineTo x="7889" y="768"/>
                <wp:lineTo x="8648" y="768"/>
                <wp:lineTo x="8648" y="12037"/>
                <wp:lineTo x="9007" y="13779"/>
                <wp:lineTo x="9345" y="12037"/>
                <wp:lineTo x="9534" y="14496"/>
                <wp:lineTo x="9408" y="14496"/>
                <wp:lineTo x="9281" y="13062"/>
                <wp:lineTo x="8986" y="14445"/>
                <wp:lineTo x="8691" y="12959"/>
                <wp:lineTo x="8585" y="14496"/>
                <wp:lineTo x="8459" y="14393"/>
                <wp:lineTo x="8648" y="12037"/>
                <wp:lineTo x="8648" y="768"/>
                <wp:lineTo x="9113" y="768"/>
                <wp:lineTo x="12593" y="768"/>
                <wp:lineTo x="12593" y="10347"/>
                <wp:lineTo x="11665" y="10347"/>
                <wp:lineTo x="11665" y="12037"/>
                <wp:lineTo x="12403" y="13830"/>
                <wp:lineTo x="12403" y="12140"/>
                <wp:lineTo x="12530" y="12140"/>
                <wp:lineTo x="12487" y="14547"/>
                <wp:lineTo x="11791" y="12754"/>
                <wp:lineTo x="11791" y="14496"/>
                <wp:lineTo x="11665" y="14496"/>
                <wp:lineTo x="11665" y="12037"/>
                <wp:lineTo x="11665" y="10347"/>
                <wp:lineTo x="10990" y="10347"/>
                <wp:lineTo x="10990" y="12140"/>
                <wp:lineTo x="11517" y="12140"/>
                <wp:lineTo x="11517" y="12396"/>
                <wp:lineTo x="11116" y="12396"/>
                <wp:lineTo x="11137" y="13062"/>
                <wp:lineTo x="11517" y="13062"/>
                <wp:lineTo x="11517" y="13318"/>
                <wp:lineTo x="11116" y="13318"/>
                <wp:lineTo x="11137" y="14240"/>
                <wp:lineTo x="11517" y="14240"/>
                <wp:lineTo x="11517" y="14496"/>
                <wp:lineTo x="10990" y="14496"/>
                <wp:lineTo x="10990" y="12140"/>
                <wp:lineTo x="10990" y="10347"/>
                <wp:lineTo x="10294" y="10347"/>
                <wp:lineTo x="10294" y="12140"/>
                <wp:lineTo x="10420" y="12170"/>
                <wp:lineTo x="10589" y="12447"/>
                <wp:lineTo x="10420" y="12396"/>
                <wp:lineTo x="10420" y="13215"/>
                <wp:lineTo x="10673" y="13113"/>
                <wp:lineTo x="10673" y="12498"/>
                <wp:lineTo x="10589" y="12447"/>
                <wp:lineTo x="10420" y="12170"/>
                <wp:lineTo x="10716" y="12242"/>
                <wp:lineTo x="10821" y="12549"/>
                <wp:lineTo x="10779" y="13215"/>
                <wp:lineTo x="10631" y="13523"/>
                <wp:lineTo x="10884" y="14496"/>
                <wp:lineTo x="10716" y="14393"/>
                <wp:lineTo x="10420" y="13471"/>
                <wp:lineTo x="10399" y="14496"/>
                <wp:lineTo x="10294" y="14496"/>
                <wp:lineTo x="10294" y="12140"/>
                <wp:lineTo x="10294" y="10347"/>
                <wp:lineTo x="9661" y="10347"/>
                <wp:lineTo x="9661" y="12088"/>
                <wp:lineTo x="9766" y="12126"/>
                <wp:lineTo x="9935" y="12447"/>
                <wp:lineTo x="9766" y="12396"/>
                <wp:lineTo x="9766" y="13215"/>
                <wp:lineTo x="10020" y="13113"/>
                <wp:lineTo x="10020" y="12498"/>
                <wp:lineTo x="9935" y="12447"/>
                <wp:lineTo x="9766" y="12126"/>
                <wp:lineTo x="10083" y="12242"/>
                <wp:lineTo x="10188" y="12652"/>
                <wp:lineTo x="10104" y="13318"/>
                <wp:lineTo x="9766" y="13523"/>
                <wp:lineTo x="9766" y="14496"/>
                <wp:lineTo x="9640" y="14496"/>
                <wp:lineTo x="9661" y="12088"/>
                <wp:lineTo x="9661" y="10347"/>
                <wp:lineTo x="9113" y="10347"/>
                <wp:lineTo x="9113" y="768"/>
                <wp:lineTo x="12973" y="768"/>
                <wp:lineTo x="12973" y="12037"/>
                <wp:lineTo x="13205" y="12293"/>
                <wp:lineTo x="13205" y="12498"/>
                <wp:lineTo x="13078" y="12447"/>
                <wp:lineTo x="12846" y="12447"/>
                <wp:lineTo x="12846" y="12908"/>
                <wp:lineTo x="13205" y="13369"/>
                <wp:lineTo x="13247" y="13932"/>
                <wp:lineTo x="13141" y="14445"/>
                <wp:lineTo x="12783" y="14445"/>
                <wp:lineTo x="12656" y="13881"/>
                <wp:lineTo x="12783" y="13881"/>
                <wp:lineTo x="12867" y="14240"/>
                <wp:lineTo x="13099" y="14137"/>
                <wp:lineTo x="13099" y="13523"/>
                <wp:lineTo x="12720" y="13010"/>
                <wp:lineTo x="12741" y="12293"/>
                <wp:lineTo x="12973" y="12037"/>
                <wp:lineTo x="12973" y="768"/>
                <wp:lineTo x="13395" y="768"/>
                <wp:lineTo x="13395" y="12140"/>
                <wp:lineTo x="13521" y="12140"/>
                <wp:lineTo x="13521" y="14496"/>
                <wp:lineTo x="13395" y="14496"/>
                <wp:lineTo x="13395" y="12140"/>
                <wp:lineTo x="13395" y="768"/>
                <wp:lineTo x="13605" y="768"/>
                <wp:lineTo x="13605" y="12088"/>
                <wp:lineTo x="13753" y="12191"/>
                <wp:lineTo x="14027" y="13779"/>
                <wp:lineTo x="14302" y="12140"/>
                <wp:lineTo x="14428" y="12191"/>
                <wp:lineTo x="14006" y="14598"/>
                <wp:lineTo x="13605" y="12088"/>
                <wp:lineTo x="13605" y="768"/>
                <wp:lineTo x="14977" y="768"/>
                <wp:lineTo x="14977" y="12037"/>
                <wp:lineTo x="15082" y="12132"/>
                <wp:lineTo x="15082" y="12396"/>
                <wp:lineTo x="14787" y="12447"/>
                <wp:lineTo x="14618" y="12857"/>
                <wp:lineTo x="14639" y="13830"/>
                <wp:lineTo x="14850" y="14240"/>
                <wp:lineTo x="15187" y="14137"/>
                <wp:lineTo x="15356" y="13625"/>
                <wp:lineTo x="15335" y="12857"/>
                <wp:lineTo x="15145" y="12396"/>
                <wp:lineTo x="15082" y="12396"/>
                <wp:lineTo x="15082" y="12132"/>
                <wp:lineTo x="15314" y="12345"/>
                <wp:lineTo x="15483" y="12959"/>
                <wp:lineTo x="15462" y="13779"/>
                <wp:lineTo x="15251" y="14393"/>
                <wp:lineTo x="14871" y="14547"/>
                <wp:lineTo x="14576" y="14137"/>
                <wp:lineTo x="14470" y="13625"/>
                <wp:lineTo x="14534" y="12652"/>
                <wp:lineTo x="14766" y="12140"/>
                <wp:lineTo x="14977" y="12037"/>
                <wp:lineTo x="14977" y="768"/>
                <wp:lineTo x="16263" y="768"/>
                <wp:lineTo x="16263" y="12037"/>
                <wp:lineTo x="16495" y="12293"/>
                <wp:lineTo x="16495" y="12498"/>
                <wp:lineTo x="16369" y="12447"/>
                <wp:lineTo x="16137" y="12447"/>
                <wp:lineTo x="16137" y="12908"/>
                <wp:lineTo x="16495" y="13369"/>
                <wp:lineTo x="16559" y="13932"/>
                <wp:lineTo x="16411" y="14445"/>
                <wp:lineTo x="16073" y="14445"/>
                <wp:lineTo x="15947" y="13881"/>
                <wp:lineTo x="16073" y="13830"/>
                <wp:lineTo x="16158" y="14240"/>
                <wp:lineTo x="16390" y="14137"/>
                <wp:lineTo x="16390" y="13523"/>
                <wp:lineTo x="16010" y="13010"/>
                <wp:lineTo x="16031" y="12293"/>
                <wp:lineTo x="16263" y="12037"/>
                <wp:lineTo x="16263" y="768"/>
                <wp:lineTo x="16601" y="768"/>
                <wp:lineTo x="16601" y="12140"/>
                <wp:lineTo x="17191" y="12140"/>
                <wp:lineTo x="17191" y="12396"/>
                <wp:lineTo x="16959" y="12396"/>
                <wp:lineTo x="16959" y="14496"/>
                <wp:lineTo x="16833" y="14496"/>
                <wp:lineTo x="16833" y="12396"/>
                <wp:lineTo x="16601" y="12396"/>
                <wp:lineTo x="16601" y="12140"/>
                <wp:lineTo x="16601" y="768"/>
                <wp:lineTo x="17445" y="768"/>
                <wp:lineTo x="17445" y="1178"/>
                <wp:lineTo x="21241" y="1178"/>
                <wp:lineTo x="21241" y="9886"/>
                <wp:lineTo x="19891" y="9886"/>
                <wp:lineTo x="19891" y="12140"/>
                <wp:lineTo x="20419" y="12140"/>
                <wp:lineTo x="20419" y="12396"/>
                <wp:lineTo x="20018" y="12396"/>
                <wp:lineTo x="20018" y="13062"/>
                <wp:lineTo x="20419" y="13062"/>
                <wp:lineTo x="20419" y="13318"/>
                <wp:lineTo x="20018" y="13318"/>
                <wp:lineTo x="20039" y="14240"/>
                <wp:lineTo x="20419" y="14240"/>
                <wp:lineTo x="20419" y="14496"/>
                <wp:lineTo x="19891" y="14496"/>
                <wp:lineTo x="19891" y="12140"/>
                <wp:lineTo x="19891" y="9886"/>
                <wp:lineTo x="19385" y="9886"/>
                <wp:lineTo x="19385" y="12140"/>
                <wp:lineTo x="19512" y="12140"/>
                <wp:lineTo x="19533" y="14240"/>
                <wp:lineTo x="19828" y="14240"/>
                <wp:lineTo x="19807" y="14496"/>
                <wp:lineTo x="19385" y="14445"/>
                <wp:lineTo x="19385" y="12140"/>
                <wp:lineTo x="19385" y="9886"/>
                <wp:lineTo x="18837" y="9886"/>
                <wp:lineTo x="18837" y="12037"/>
                <wp:lineTo x="18858" y="12148"/>
                <wp:lineTo x="18858" y="12754"/>
                <wp:lineTo x="18668" y="13625"/>
                <wp:lineTo x="19005" y="13523"/>
                <wp:lineTo x="18858" y="12754"/>
                <wp:lineTo x="18858" y="12148"/>
                <wp:lineTo x="19301" y="14496"/>
                <wp:lineTo x="19153" y="14393"/>
                <wp:lineTo x="19069" y="13881"/>
                <wp:lineTo x="18605" y="13932"/>
                <wp:lineTo x="18499" y="14496"/>
                <wp:lineTo x="18394" y="14445"/>
                <wp:lineTo x="18837" y="12037"/>
                <wp:lineTo x="18837" y="9886"/>
                <wp:lineTo x="17887" y="9886"/>
                <wp:lineTo x="17887" y="12140"/>
                <wp:lineTo x="18478" y="12140"/>
                <wp:lineTo x="18478" y="12396"/>
                <wp:lineTo x="18246" y="12396"/>
                <wp:lineTo x="18246" y="14496"/>
                <wp:lineTo x="18141" y="14496"/>
                <wp:lineTo x="18141" y="12396"/>
                <wp:lineTo x="17887" y="12345"/>
                <wp:lineTo x="17887" y="12140"/>
                <wp:lineTo x="17887" y="9886"/>
                <wp:lineTo x="17529" y="9886"/>
                <wp:lineTo x="17529" y="12037"/>
                <wp:lineTo x="17550" y="12143"/>
                <wp:lineTo x="17550" y="12754"/>
                <wp:lineTo x="17381" y="13625"/>
                <wp:lineTo x="17698" y="13574"/>
                <wp:lineTo x="17550" y="12754"/>
                <wp:lineTo x="17550" y="12143"/>
                <wp:lineTo x="18014" y="14496"/>
                <wp:lineTo x="17845" y="14393"/>
                <wp:lineTo x="17761" y="13881"/>
                <wp:lineTo x="17297" y="13932"/>
                <wp:lineTo x="17212" y="14496"/>
                <wp:lineTo x="17086" y="14393"/>
                <wp:lineTo x="17529" y="12037"/>
                <wp:lineTo x="17529" y="9886"/>
                <wp:lineTo x="17445" y="9886"/>
                <wp:lineTo x="17445" y="1178"/>
                <wp:lineTo x="17445" y="768"/>
                <wp:lineTo x="380" y="768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stata-carta-intestata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7773" cy="2272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292923</wp:posOffset>
                </wp:positionH>
                <wp:positionV relativeFrom="line">
                  <wp:posOffset>1048868</wp:posOffset>
                </wp:positionV>
                <wp:extent cx="5517774" cy="83428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774" cy="8342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ascii="Times" w:eastAsia="Times" w:hAnsi="Times" w:cs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Via Ronca 11 - 83047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LIONI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(AV) </w:t>
                            </w:r>
                          </w:p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con plesso e sezioni associate di scuola dell’infanzia, primaria e sec. di 1° grado di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Teora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(AV) </w:t>
                            </w:r>
                          </w:p>
                          <w:p w:rsidR="0022042B" w:rsidRPr="002F5E0D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5E0D">
                              <w:rPr>
                                <w:sz w:val="20"/>
                                <w:szCs w:val="20"/>
                                <w:lang w:val="en-US"/>
                              </w:rPr>
                              <w:t>AVIC86000T - C.F.91007490641 - C.U. Fatt.UFIV4S</w:t>
                            </w:r>
                          </w:p>
                          <w:p w:rsidR="0022042B" w:rsidRPr="002F5E0D" w:rsidRDefault="00617119">
                            <w:pPr>
                              <w:pStyle w:val="CorpoA"/>
                              <w:jc w:val="center"/>
                              <w:rPr>
                                <w:rStyle w:val="Nessuno"/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F5E0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Sito web: </w:t>
                            </w:r>
                            <w:hyperlink r:id="rId8" w:history="1">
                              <w:r w:rsidRPr="002F5E0D">
                                <w:rPr>
                                  <w:rStyle w:val="Hyperlink0"/>
                                  <w:rFonts w:eastAsia="Arial Unicode MS"/>
                                  <w:lang w:val="en-US"/>
                                </w:rPr>
                                <w:t>www.iclioni.edu.it</w:t>
                              </w:r>
                            </w:hyperlink>
                          </w:p>
                          <w:p w:rsidR="0022042B" w:rsidRDefault="00617119">
                            <w:pPr>
                              <w:pStyle w:val="CorpoA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tel/fax: 082742046 e-mail: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  <w:rFonts w:eastAsia="Arial Unicode MS"/>
                                </w:rPr>
                                <w:t>avic86000t@istruzione.it</w:t>
                              </w:r>
                            </w:hyperlink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 e-mail pec: </w:t>
                            </w:r>
                            <w:hyperlink r:id="rId10" w:history="1">
                              <w:r>
                                <w:rPr>
                                  <w:rStyle w:val="Hyperlink0"/>
                                  <w:rFonts w:eastAsia="Arial Unicode MS"/>
                                </w:rPr>
                                <w:t>avic86000t@pec.istruzione.it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3.05pt;margin-top:82.6pt;width:434.45pt;height:65.7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:rsidR="0022042B" w:rsidRDefault="00617119">
                      <w:pPr>
                        <w:pStyle w:val="CorpoA"/>
                        <w:jc w:val="center"/>
                        <w:rPr>
                          <w:rFonts w:ascii="Times" w:eastAsia="Times" w:hAnsi="Times" w:cs="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Via Ronca 11 - 83047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LIONI</w:t>
                      </w:r>
                      <w:r>
                        <w:rPr>
                          <w:sz w:val="20"/>
                          <w:szCs w:val="20"/>
                        </w:rPr>
                        <w:t xml:space="preserve"> (AV) </w:t>
                      </w:r>
                    </w:p>
                    <w:p w:rsidR="0022042B" w:rsidRDefault="00617119">
                      <w:pPr>
                        <w:pStyle w:val="CorpoA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con plesso e sezioni associate di scuola dell’infanzia, primaria e sec. di 1° grado di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Teora</w:t>
                      </w:r>
                      <w:r>
                        <w:rPr>
                          <w:sz w:val="20"/>
                          <w:szCs w:val="20"/>
                        </w:rPr>
                        <w:t xml:space="preserve"> (AV) </w:t>
                      </w:r>
                    </w:p>
                    <w:p w:rsidR="0022042B" w:rsidRPr="002F5E0D" w:rsidRDefault="00617119">
                      <w:pPr>
                        <w:pStyle w:val="CorpoA"/>
                        <w:jc w:val="center"/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2F5E0D">
                        <w:rPr>
                          <w:sz w:val="20"/>
                          <w:szCs w:val="20"/>
                          <w:lang w:val="en-US"/>
                        </w:rPr>
                        <w:t>AVIC86000T - C.F.91007490641 - C.U. Fatt.UFIV4S</w:t>
                      </w:r>
                    </w:p>
                    <w:p w:rsidR="0022042B" w:rsidRPr="002F5E0D" w:rsidRDefault="00617119">
                      <w:pPr>
                        <w:pStyle w:val="CorpoA"/>
                        <w:jc w:val="center"/>
                        <w:rPr>
                          <w:rStyle w:val="Nessuno"/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2F5E0D">
                        <w:rPr>
                          <w:sz w:val="20"/>
                          <w:szCs w:val="20"/>
                          <w:lang w:val="en-US"/>
                        </w:rPr>
                        <w:t xml:space="preserve">Sito web: </w:t>
                      </w:r>
                      <w:hyperlink r:id="rId11" w:history="1">
                        <w:r w:rsidRPr="002F5E0D">
                          <w:rPr>
                            <w:rStyle w:val="Hyperlink0"/>
                            <w:rFonts w:eastAsia="Arial Unicode MS"/>
                            <w:lang w:val="en-US"/>
                          </w:rPr>
                          <w:t>www.iclioni.edu.it</w:t>
                        </w:r>
                      </w:hyperlink>
                    </w:p>
                    <w:p w:rsidR="0022042B" w:rsidRDefault="00617119">
                      <w:pPr>
                        <w:pStyle w:val="CorpoA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tel/fax: 082742046 e-mail: </w:t>
                      </w:r>
                      <w:hyperlink r:id="rId12" w:history="1">
                        <w:r>
                          <w:rPr>
                            <w:rStyle w:val="Hyperlink0"/>
                            <w:rFonts w:eastAsia="Arial Unicode MS"/>
                          </w:rPr>
                          <w:t>avic86000t@istruzione.it</w:t>
                        </w:r>
                      </w:hyperlink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 e-mail pec: </w:t>
                      </w:r>
                      <w:hyperlink r:id="rId13" w:history="1">
                        <w:r>
                          <w:rPr>
                            <w:rStyle w:val="Hyperlink0"/>
                            <w:rFonts w:eastAsia="Arial Unicode MS"/>
                          </w:rPr>
                          <w:t>avic86000t@pec.istruzione.it</w:t>
                        </w:r>
                      </w:hyperlink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tbl>
      <w:tblPr>
        <w:tblStyle w:val="TableNormal"/>
        <w:tblW w:w="87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6"/>
        <w:gridCol w:w="1540"/>
        <w:gridCol w:w="1501"/>
        <w:gridCol w:w="2554"/>
      </w:tblGrid>
      <w:tr w:rsidR="0022042B">
        <w:trPr>
          <w:trHeight w:val="765"/>
          <w:jc w:val="center"/>
        </w:trPr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 xml:space="preserve">Scuola dell’infanzia e scuola primaria 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Scuola secondaria 1°</w:t>
            </w:r>
            <w:r>
              <w:rPr>
                <w:rStyle w:val="Nessuno"/>
                <w:rFonts w:ascii="Arial" w:hAnsi="Arial"/>
                <w:sz w:val="16"/>
                <w:szCs w:val="16"/>
                <w:lang w:val="es-ES_tradnl"/>
              </w:rPr>
              <w:t>grado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Scuola dell’Infanzia, primaria e sec. 1°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Via Ronca 11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Via Ronca 20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  <w:lang w:val="pt-PT"/>
              </w:rPr>
              <w:t>Largo Europa 10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83047 Lioni (AV)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83047 Lioni (AV)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83056 Teora (AV)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Tel/Fax 082742046-0827 270275</w:t>
            </w:r>
          </w:p>
          <w:p w:rsidR="0022042B" w:rsidRDefault="00617119">
            <w:pPr>
              <w:pStyle w:val="Didefault"/>
              <w:spacing w:line="60" w:lineRule="atLeast"/>
              <w:rPr>
                <w:rStyle w:val="Nessuno"/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Tel. 082742015</w:t>
            </w:r>
          </w:p>
          <w:p w:rsidR="0022042B" w:rsidRDefault="00617119">
            <w:pPr>
              <w:pStyle w:val="Didefault"/>
              <w:spacing w:line="60" w:lineRule="atLeast"/>
              <w:rPr>
                <w:rFonts w:hint="eastAsia"/>
              </w:rPr>
            </w:pPr>
            <w:r>
              <w:rPr>
                <w:rStyle w:val="Nessuno"/>
                <w:rFonts w:ascii="Arial" w:hAnsi="Arial"/>
                <w:sz w:val="16"/>
                <w:szCs w:val="16"/>
              </w:rPr>
              <w:t>Tel. 082751077</w:t>
            </w:r>
          </w:p>
        </w:tc>
      </w:tr>
    </w:tbl>
    <w:p w:rsidR="00CF1D9A" w:rsidRDefault="00CF1D9A" w:rsidP="00CF1D9A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ALLEGATO B/1</w:t>
      </w:r>
    </w:p>
    <w:p w:rsidR="00CF1D9A" w:rsidRDefault="00CF1D9A" w:rsidP="00CF1D9A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CF1D9A" w:rsidRDefault="00CF1D9A" w:rsidP="00CF1D9A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AUTORIZZAZIONE PIANO DI AZIONE PER SOMMINISTRAZIONE FARMACO SALVAVITA</w:t>
      </w:r>
    </w:p>
    <w:p w:rsidR="00CF1D9A" w:rsidRDefault="00CF1D9A" w:rsidP="00CF1D9A">
      <w:pPr>
        <w:autoSpaceDE w:val="0"/>
        <w:autoSpaceDN w:val="0"/>
        <w:adjustRightInd w:val="0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ab/>
      </w:r>
    </w:p>
    <w:p w:rsidR="00CF1D9A" w:rsidRDefault="00CF1D9A" w:rsidP="00CF1D9A">
      <w:pPr>
        <w:autoSpaceDE w:val="0"/>
        <w:autoSpaceDN w:val="0"/>
        <w:adjustRightInd w:val="0"/>
        <w:ind w:left="6372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  <w:r>
        <w:rPr>
          <w:rFonts w:ascii="Bookman Old Style" w:hAnsi="Bookman Old Style"/>
          <w:color w:val="000000"/>
          <w:sz w:val="20"/>
          <w:szCs w:val="20"/>
          <w:lang w:val="it-IT" w:eastAsia="it-IT"/>
        </w:rPr>
        <w:t>AL PERSONALE DOCENTE</w:t>
      </w:r>
    </w:p>
    <w:p w:rsidR="00CF1D9A" w:rsidRDefault="00CF1D9A" w:rsidP="00CF1D9A">
      <w:pPr>
        <w:autoSpaceDE w:val="0"/>
        <w:autoSpaceDN w:val="0"/>
        <w:adjustRightInd w:val="0"/>
        <w:ind w:left="6372"/>
        <w:rPr>
          <w:rFonts w:ascii="Bookman Old Style" w:hAnsi="Bookman Old Style"/>
          <w:color w:val="000000"/>
          <w:sz w:val="20"/>
          <w:szCs w:val="20"/>
          <w:lang w:val="it-IT" w:eastAsia="it-IT"/>
        </w:rPr>
      </w:pPr>
    </w:p>
    <w:p w:rsidR="00CF1D9A" w:rsidRDefault="00CF1D9A" w:rsidP="00342C5B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>Oggetto: autorizzazione piano di azione per somministrazione farmaco salvavita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</w:p>
    <w:p w:rsidR="009D5C1C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>all’ alunno/a  _________________________ frequentante la classe _______</w:t>
      </w:r>
      <w:r w:rsidR="009D5C1C">
        <w:rPr>
          <w:rFonts w:ascii="Bookman Old Style" w:hAnsi="Bookman Old Style"/>
          <w:color w:val="000000"/>
          <w:sz w:val="22"/>
          <w:szCs w:val="22"/>
          <w:lang w:val="it-IT" w:eastAsia="it-IT"/>
        </w:rPr>
        <w:t>sez._____</w:t>
      </w:r>
    </w:p>
    <w:p w:rsidR="009D5C1C" w:rsidRDefault="009D5C1C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 xml:space="preserve">scuola </w:t>
      </w:r>
      <w:r w:rsidR="00C8200A">
        <w:rPr>
          <w:rFonts w:ascii="Bookman Old Style" w:hAnsi="Bookman Old Style"/>
          <w:color w:val="000000"/>
          <w:sz w:val="22"/>
          <w:szCs w:val="22"/>
          <w:lang w:val="it-IT" w:eastAsia="it-IT"/>
        </w:rPr>
        <w:t>__________</w:t>
      </w:r>
      <w:r w:rsidR="009D5C1C">
        <w:rPr>
          <w:rFonts w:ascii="Bookman Old Style" w:hAnsi="Bookman Old Style"/>
          <w:color w:val="000000"/>
          <w:sz w:val="22"/>
          <w:szCs w:val="22"/>
          <w:lang w:val="it-IT" w:eastAsia="it-IT"/>
        </w:rPr>
        <w:t>_____</w:t>
      </w: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>di</w:t>
      </w:r>
      <w:r w:rsidR="00C8200A">
        <w:rPr>
          <w:rFonts w:ascii="Bookman Old Style" w:hAnsi="Bookman Old Style"/>
          <w:color w:val="000000"/>
          <w:sz w:val="22"/>
          <w:szCs w:val="22"/>
          <w:lang w:val="it-IT" w:eastAsia="it-IT"/>
        </w:rPr>
        <w:t xml:space="preserve"> ____________.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 xml:space="preserve">A seguito della richiesta inoltrata, presso la direzione dell’Istituto, 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 xml:space="preserve">dalla Sig.ra  _____________________________________ 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>per il/la figlio/a _________________________________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>relativa  alla somministrazione del farmaco salvavita,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 xml:space="preserve">Il Dirigente Scolastico autorizza a somministrare con le procedure indicate nell’allegato 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>piano di azione 1.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>Lioni, ________________</w:t>
      </w:r>
    </w:p>
    <w:p w:rsidR="00CF1D9A" w:rsidRDefault="00CF1D9A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</w:p>
    <w:p w:rsidR="00CF1D9A" w:rsidRDefault="00CF1D9A" w:rsidP="00CF1D9A">
      <w:pPr>
        <w:autoSpaceDE w:val="0"/>
        <w:autoSpaceDN w:val="0"/>
        <w:adjustRightInd w:val="0"/>
        <w:jc w:val="center"/>
        <w:rPr>
          <w:rFonts w:ascii="Bookman Old Style" w:hAnsi="Bookman Old Style"/>
          <w:color w:val="000000"/>
          <w:sz w:val="22"/>
          <w:szCs w:val="22"/>
          <w:lang w:val="it-IT" w:eastAsia="it-IT"/>
        </w:rPr>
      </w:pPr>
      <w:r>
        <w:rPr>
          <w:rFonts w:ascii="Bookman Old Style" w:hAnsi="Bookman Old Style"/>
          <w:color w:val="000000"/>
          <w:sz w:val="22"/>
          <w:szCs w:val="22"/>
          <w:lang w:val="it-IT" w:eastAsia="it-IT"/>
        </w:rPr>
        <w:t>Per presa visione e conferma della disponibilità: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743"/>
        <w:gridCol w:w="4744"/>
      </w:tblGrid>
      <w:tr w:rsidR="00CF1D9A" w:rsidTr="00CF1D9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9A" w:rsidRDefault="00CF1D9A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  <w:t>PERSONALE DOCENTE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9A" w:rsidRDefault="00CF1D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  <w:t>FIRMA</w:t>
            </w:r>
          </w:p>
        </w:tc>
      </w:tr>
      <w:tr w:rsidR="00CF1D9A" w:rsidTr="00CF1D9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CF1D9A" w:rsidTr="00CF1D9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CF1D9A" w:rsidTr="00CF1D9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CF1D9A" w:rsidTr="00CF1D9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CF1D9A" w:rsidTr="00CF1D9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CF1D9A" w:rsidTr="00CF1D9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</w:tr>
      <w:tr w:rsidR="00CF1D9A" w:rsidTr="00CF1D9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9A" w:rsidRDefault="00CF1D9A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it-IT" w:eastAsia="it-IT"/>
              </w:rPr>
            </w:pPr>
          </w:p>
        </w:tc>
      </w:tr>
    </w:tbl>
    <w:p w:rsidR="00692068" w:rsidRPr="00692068" w:rsidRDefault="00692068" w:rsidP="00CF1D9A">
      <w:pPr>
        <w:autoSpaceDE w:val="0"/>
        <w:autoSpaceDN w:val="0"/>
        <w:adjustRightInd w:val="0"/>
        <w:jc w:val="both"/>
        <w:rPr>
          <w:rFonts w:ascii="Bookman Old Style" w:hAnsi="Bookman Old Style"/>
          <w:sz w:val="22"/>
          <w:szCs w:val="22"/>
          <w:lang w:val="it-IT"/>
        </w:rPr>
      </w:pPr>
    </w:p>
    <w:sectPr w:rsidR="00692068" w:rsidRPr="00692068" w:rsidSect="005E601A">
      <w:headerReference w:type="default" r:id="rId14"/>
      <w:footerReference w:type="default" r:id="rId15"/>
      <w:pgSz w:w="11900" w:h="16840"/>
      <w:pgMar w:top="1134" w:right="1268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64F3" w:rsidRDefault="00F564F3">
      <w:r>
        <w:separator/>
      </w:r>
    </w:p>
  </w:endnote>
  <w:endnote w:type="continuationSeparator" w:id="0">
    <w:p w:rsidR="00F564F3" w:rsidRDefault="00F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42B" w:rsidRDefault="0022042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64F3" w:rsidRDefault="00F564F3">
      <w:r>
        <w:separator/>
      </w:r>
    </w:p>
  </w:footnote>
  <w:footnote w:type="continuationSeparator" w:id="0">
    <w:p w:rsidR="00F564F3" w:rsidRDefault="00F56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042B" w:rsidRDefault="0022042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14B5"/>
    <w:multiLevelType w:val="hybridMultilevel"/>
    <w:tmpl w:val="109A3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957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65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2B"/>
    <w:rsid w:val="00182517"/>
    <w:rsid w:val="0020009A"/>
    <w:rsid w:val="00214AD6"/>
    <w:rsid w:val="0022042B"/>
    <w:rsid w:val="00267B22"/>
    <w:rsid w:val="002B78C6"/>
    <w:rsid w:val="002F5E0D"/>
    <w:rsid w:val="00342C5B"/>
    <w:rsid w:val="00423188"/>
    <w:rsid w:val="00486721"/>
    <w:rsid w:val="00537B07"/>
    <w:rsid w:val="00546BEC"/>
    <w:rsid w:val="00586356"/>
    <w:rsid w:val="005E601A"/>
    <w:rsid w:val="00617119"/>
    <w:rsid w:val="00692068"/>
    <w:rsid w:val="00750336"/>
    <w:rsid w:val="00784832"/>
    <w:rsid w:val="0083788E"/>
    <w:rsid w:val="00887BC6"/>
    <w:rsid w:val="008B5132"/>
    <w:rsid w:val="009513F3"/>
    <w:rsid w:val="00972737"/>
    <w:rsid w:val="009D5C1C"/>
    <w:rsid w:val="009E080D"/>
    <w:rsid w:val="00A237A8"/>
    <w:rsid w:val="00A72D7B"/>
    <w:rsid w:val="00AB2FA4"/>
    <w:rsid w:val="00B75BA3"/>
    <w:rsid w:val="00B75F31"/>
    <w:rsid w:val="00C8200A"/>
    <w:rsid w:val="00CF1D9A"/>
    <w:rsid w:val="00DB639D"/>
    <w:rsid w:val="00E02C55"/>
    <w:rsid w:val="00E43798"/>
    <w:rsid w:val="00F4582B"/>
    <w:rsid w:val="00F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E77C"/>
  <w15:docId w15:val="{80AECF3A-3A44-4F9F-9A12-03C17E4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sz w:val="20"/>
      <w:szCs w:val="20"/>
      <w:u w:val="single"/>
      <w:lang w:val="it-IT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qFormat/>
    <w:rsid w:val="00537B07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80D"/>
    <w:rPr>
      <w:rFonts w:ascii="Segoe UI" w:hAnsi="Segoe UI" w:cs="Segoe UI"/>
      <w:sz w:val="18"/>
      <w:szCs w:val="18"/>
      <w:lang w:val="en-US" w:eastAsia="en-US"/>
    </w:rPr>
  </w:style>
  <w:style w:type="table" w:styleId="Grigliatabella">
    <w:name w:val="Table Grid"/>
    <w:basedOn w:val="Tabellanormale"/>
    <w:uiPriority w:val="59"/>
    <w:rsid w:val="00CF1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ioni.edu.it" TargetMode="External"/><Relationship Id="rId13" Type="http://schemas.openxmlformats.org/officeDocument/2006/relationships/hyperlink" Target="mailto:avic86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vic860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lioni.edu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vic860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vic86000t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01</dc:creator>
  <cp:lastModifiedBy>Gerarda Rosetta Vaiano</cp:lastModifiedBy>
  <cp:revision>27</cp:revision>
  <cp:lastPrinted>2022-09-09T07:18:00Z</cp:lastPrinted>
  <dcterms:created xsi:type="dcterms:W3CDTF">2022-07-12T07:57:00Z</dcterms:created>
  <dcterms:modified xsi:type="dcterms:W3CDTF">2024-09-16T09:24:00Z</dcterms:modified>
</cp:coreProperties>
</file>